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8B" w:rsidRDefault="0012168B">
      <w:r>
        <w:rPr>
          <w:lang w:val="en-US"/>
        </w:rPr>
        <w:t xml:space="preserve">                                            </w:t>
      </w:r>
      <w:r>
        <w:t>ΑΝΑΚΟΙΝΩΣΗ</w:t>
      </w:r>
    </w:p>
    <w:p w:rsidR="00354933" w:rsidRDefault="00354933"/>
    <w:p w:rsidR="00354933" w:rsidRDefault="00354933"/>
    <w:p w:rsidR="0012168B" w:rsidRPr="00354933" w:rsidRDefault="00354933" w:rsidP="0012168B">
      <w:r>
        <w:rPr>
          <w:rFonts w:eastAsia="Times New Roman"/>
        </w:rPr>
        <w:t xml:space="preserve"> Ε</w:t>
      </w:r>
      <w:r w:rsidR="0012168B">
        <w:rPr>
          <w:rFonts w:eastAsia="Times New Roman"/>
        </w:rPr>
        <w:t>νημέρωση για τα εγκαίνια και την επαναλειτουργία του ανοικτού Πάρκου κυκλοφοριακής αγωγής του Δ. Ηρακλείου με την συμμετοχή του Εργαστηρίου Υγείας &amp; Οδικής Ασφάλειας. </w:t>
      </w:r>
    </w:p>
    <w:p w:rsidR="0012168B" w:rsidRDefault="0012168B" w:rsidP="0012168B">
      <w:pPr>
        <w:rPr>
          <w:rFonts w:eastAsia="Times New Roman"/>
        </w:rPr>
      </w:pPr>
    </w:p>
    <w:p w:rsidR="00566792" w:rsidRDefault="00566792" w:rsidP="00566792">
      <w:pPr>
        <w:rPr>
          <w:rFonts w:eastAsia="Times New Roman"/>
        </w:rPr>
      </w:pPr>
      <w:hyperlink r:id="rId4" w:history="1">
        <w:r>
          <w:rPr>
            <w:rStyle w:val="-"/>
            <w:rFonts w:eastAsia="Times New Roman"/>
          </w:rPr>
          <w:t>http://lahers.seyp.teicrete.gr/%CE%BD%CE%AD%CE%B1/</w:t>
        </w:r>
      </w:hyperlink>
    </w:p>
    <w:p w:rsidR="00566792" w:rsidRPr="0012168B" w:rsidRDefault="00566792"/>
    <w:sectPr w:rsidR="00566792" w:rsidRPr="0012168B" w:rsidSect="00DD0F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66792"/>
    <w:rsid w:val="0012168B"/>
    <w:rsid w:val="00354933"/>
    <w:rsid w:val="00566792"/>
    <w:rsid w:val="00DD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9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667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hers.seyp.teicrete.gr/%CE%BD%CE%AD%CE%B1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dcterms:created xsi:type="dcterms:W3CDTF">2016-09-26T11:35:00Z</dcterms:created>
  <dcterms:modified xsi:type="dcterms:W3CDTF">2016-09-26T11:40:00Z</dcterms:modified>
</cp:coreProperties>
</file>